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394C15E4" w:rsidR="00B55A22" w:rsidRPr="004D18B0" w:rsidRDefault="005126FA">
      <w:pPr>
        <w:rPr>
          <w:b/>
        </w:rPr>
      </w:pPr>
      <w:r>
        <w:rPr>
          <w:b/>
        </w:rPr>
        <w:t>Chapter 10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19F3D5B3" w14:textId="77777777" w:rsidR="002E4FD0" w:rsidRDefault="002E4FD0" w:rsidP="002E4FD0">
      <w:pPr>
        <w:rPr>
          <w:b/>
        </w:rPr>
      </w:pPr>
      <w:r w:rsidRPr="00061AEF">
        <w:rPr>
          <w:b/>
        </w:rPr>
        <w:t xml:space="preserve">Class Activities: </w:t>
      </w:r>
    </w:p>
    <w:p w14:paraId="3A5A0207" w14:textId="77777777" w:rsidR="002E4FD0" w:rsidRDefault="002E4FD0" w:rsidP="002E4FD0">
      <w:r w:rsidRPr="00E34F81">
        <w:t>Activity:</w:t>
      </w:r>
      <w:r>
        <w:t xml:space="preserve"> Initiatives </w:t>
      </w:r>
    </w:p>
    <w:p w14:paraId="2A0CA3C1" w14:textId="77777777" w:rsidR="002E4FD0" w:rsidRDefault="002E4FD0" w:rsidP="002E4FD0"/>
    <w:p w14:paraId="41F2FB74" w14:textId="77777777" w:rsidR="002E4FD0" w:rsidRDefault="002E4FD0" w:rsidP="002E4FD0">
      <w:r>
        <w:t xml:space="preserve">Learning Objective(s):  </w:t>
      </w:r>
    </w:p>
    <w:p w14:paraId="21A570E7" w14:textId="77777777" w:rsidR="002E4FD0" w:rsidRDefault="002E4FD0" w:rsidP="002E4FD0">
      <w:pPr>
        <w:pStyle w:val="Default"/>
      </w:pPr>
      <w:r>
        <w:t>Students will be able to understand direct democracy and its use</w:t>
      </w:r>
    </w:p>
    <w:p w14:paraId="62E906A3" w14:textId="77777777" w:rsidR="002E4FD0" w:rsidRDefault="002E4FD0" w:rsidP="002E4FD0"/>
    <w:p w14:paraId="20B08850" w14:textId="77777777" w:rsidR="002E4FD0" w:rsidRDefault="002E4FD0" w:rsidP="002E4FD0">
      <w:r>
        <w:t>Materials needed: Whiteboard and dry-erase markers</w:t>
      </w:r>
    </w:p>
    <w:p w14:paraId="2F6A2A86" w14:textId="77777777" w:rsidR="002E4FD0" w:rsidRDefault="002E4FD0" w:rsidP="002E4FD0"/>
    <w:p w14:paraId="16EE18C5" w14:textId="77777777" w:rsidR="002E4FD0" w:rsidRDefault="002E4FD0" w:rsidP="002E4FD0">
      <w:r>
        <w:t>Class Size: Ideal small breakout discussion groups or an individual assignment</w:t>
      </w:r>
    </w:p>
    <w:p w14:paraId="4738F8FC" w14:textId="77777777" w:rsidR="002E4FD0" w:rsidRDefault="002E4FD0" w:rsidP="002E4FD0"/>
    <w:p w14:paraId="6FB4B6F5" w14:textId="77777777" w:rsidR="002E4FD0" w:rsidRDefault="002E4FD0" w:rsidP="002E4FD0">
      <w:r>
        <w:t>Whether as a group or as an individual assignment, the students should research initiatives. Students are to choose one initiative (does not matter if it passed or failed) and answer the following questions:</w:t>
      </w:r>
    </w:p>
    <w:p w14:paraId="02DBC5ED" w14:textId="77777777" w:rsidR="002E4FD0" w:rsidRDefault="002E4FD0" w:rsidP="002E4FD0"/>
    <w:p w14:paraId="4444BE62" w14:textId="77777777" w:rsidR="002E4FD0" w:rsidRDefault="002E4FD0" w:rsidP="002E4FD0">
      <w:pPr>
        <w:pStyle w:val="ListParagraph"/>
        <w:numPr>
          <w:ilvl w:val="0"/>
          <w:numId w:val="10"/>
        </w:numPr>
      </w:pPr>
      <w:r>
        <w:t xml:space="preserve">Who proposed this initiative? </w:t>
      </w:r>
    </w:p>
    <w:p w14:paraId="1C4892AB" w14:textId="77777777" w:rsidR="002E4FD0" w:rsidRDefault="002E4FD0" w:rsidP="002E4FD0">
      <w:pPr>
        <w:pStyle w:val="ListParagraph"/>
        <w:numPr>
          <w:ilvl w:val="0"/>
          <w:numId w:val="10"/>
        </w:numPr>
      </w:pPr>
      <w:r>
        <w:t xml:space="preserve">What would this initiative do? </w:t>
      </w:r>
    </w:p>
    <w:p w14:paraId="272F652B" w14:textId="77777777" w:rsidR="002E4FD0" w:rsidRDefault="002E4FD0" w:rsidP="002E4FD0">
      <w:pPr>
        <w:pStyle w:val="ListParagraph"/>
        <w:numPr>
          <w:ilvl w:val="0"/>
          <w:numId w:val="10"/>
        </w:numPr>
      </w:pPr>
      <w:r>
        <w:t xml:space="preserve">What interests groups were interested in the passage of this initiative? </w:t>
      </w:r>
    </w:p>
    <w:p w14:paraId="6048DB31" w14:textId="77777777" w:rsidR="002E4FD0" w:rsidRDefault="002E4FD0" w:rsidP="002E4FD0">
      <w:pPr>
        <w:pStyle w:val="ListParagraph"/>
        <w:numPr>
          <w:ilvl w:val="0"/>
          <w:numId w:val="10"/>
        </w:numPr>
      </w:pPr>
      <w:r>
        <w:t>Are there any unintended consequences of this initiative?</w:t>
      </w:r>
    </w:p>
    <w:p w14:paraId="660DC5F5" w14:textId="77777777" w:rsidR="002E4FD0" w:rsidRDefault="002E4FD0" w:rsidP="002E4FD0">
      <w:pPr>
        <w:pStyle w:val="ListParagraph"/>
        <w:numPr>
          <w:ilvl w:val="0"/>
          <w:numId w:val="10"/>
        </w:numPr>
      </w:pPr>
      <w:r>
        <w:t>Do you believe the initiative supports the views of the people?</w:t>
      </w:r>
    </w:p>
    <w:p w14:paraId="39703C12" w14:textId="77777777" w:rsidR="002E4FD0" w:rsidRPr="0080231B" w:rsidRDefault="002E4FD0" w:rsidP="002E4FD0"/>
    <w:p w14:paraId="21BD3FE1" w14:textId="77777777" w:rsidR="002E4FD0" w:rsidRDefault="002E4FD0" w:rsidP="002E4FD0">
      <w:r>
        <w:t xml:space="preserve">The students should share their information with the class or submit this as an assignment. Research will be need, thus, this cannot be completed during a class session. </w:t>
      </w:r>
    </w:p>
    <w:p w14:paraId="20D2D216" w14:textId="77777777" w:rsidR="00152982" w:rsidRDefault="00152982" w:rsidP="00152982">
      <w:pPr>
        <w:ind w:left="810"/>
      </w:pPr>
      <w:bookmarkStart w:id="0" w:name="_GoBack"/>
      <w:bookmarkEnd w:id="0"/>
    </w:p>
    <w:p w14:paraId="6F028973" w14:textId="77777777" w:rsidR="0099663D" w:rsidRDefault="0099663D" w:rsidP="00061AEF">
      <w:pPr>
        <w:rPr>
          <w:b/>
        </w:rPr>
      </w:pPr>
    </w:p>
    <w:p w14:paraId="0C542A69" w14:textId="77777777" w:rsidR="002F1944" w:rsidRPr="006F4E6A" w:rsidRDefault="002F1944" w:rsidP="00061AEF"/>
    <w:sectPr w:rsidR="002F1944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NeueLT Std Cn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65C86"/>
    <w:multiLevelType w:val="hybridMultilevel"/>
    <w:tmpl w:val="BB787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6645C"/>
    <w:multiLevelType w:val="hybridMultilevel"/>
    <w:tmpl w:val="D4E27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61C6A"/>
    <w:multiLevelType w:val="hybridMultilevel"/>
    <w:tmpl w:val="8ADCA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36D3F"/>
    <w:multiLevelType w:val="hybridMultilevel"/>
    <w:tmpl w:val="57666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26D0F"/>
    <w:multiLevelType w:val="hybridMultilevel"/>
    <w:tmpl w:val="311A3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41A3C"/>
    <w:multiLevelType w:val="hybridMultilevel"/>
    <w:tmpl w:val="28A0C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D747D7"/>
    <w:multiLevelType w:val="hybridMultilevel"/>
    <w:tmpl w:val="B378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3E5A6C"/>
    <w:multiLevelType w:val="hybridMultilevel"/>
    <w:tmpl w:val="30129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1285A"/>
    <w:multiLevelType w:val="hybridMultilevel"/>
    <w:tmpl w:val="627A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04D5A"/>
    <w:rsid w:val="00012A8C"/>
    <w:rsid w:val="00014623"/>
    <w:rsid w:val="00035547"/>
    <w:rsid w:val="00036C59"/>
    <w:rsid w:val="00056F49"/>
    <w:rsid w:val="00061292"/>
    <w:rsid w:val="00061AEF"/>
    <w:rsid w:val="000767D8"/>
    <w:rsid w:val="000A52EC"/>
    <w:rsid w:val="000B2F88"/>
    <w:rsid w:val="000B5807"/>
    <w:rsid w:val="0012313E"/>
    <w:rsid w:val="0012535A"/>
    <w:rsid w:val="00141D96"/>
    <w:rsid w:val="001451C2"/>
    <w:rsid w:val="00152982"/>
    <w:rsid w:val="00163562"/>
    <w:rsid w:val="00173C22"/>
    <w:rsid w:val="001B0110"/>
    <w:rsid w:val="001C0DC8"/>
    <w:rsid w:val="001E49E4"/>
    <w:rsid w:val="001F52BF"/>
    <w:rsid w:val="00212221"/>
    <w:rsid w:val="00242B97"/>
    <w:rsid w:val="00274F2E"/>
    <w:rsid w:val="00286E91"/>
    <w:rsid w:val="002A1F30"/>
    <w:rsid w:val="002D12AF"/>
    <w:rsid w:val="002D3060"/>
    <w:rsid w:val="002D3FE1"/>
    <w:rsid w:val="002D6514"/>
    <w:rsid w:val="002E1AB6"/>
    <w:rsid w:val="002E4FD0"/>
    <w:rsid w:val="002E7E93"/>
    <w:rsid w:val="002F1944"/>
    <w:rsid w:val="00304BE5"/>
    <w:rsid w:val="00312AE5"/>
    <w:rsid w:val="00317F74"/>
    <w:rsid w:val="003206A4"/>
    <w:rsid w:val="0038622D"/>
    <w:rsid w:val="003946E1"/>
    <w:rsid w:val="0040050F"/>
    <w:rsid w:val="00407076"/>
    <w:rsid w:val="00417C01"/>
    <w:rsid w:val="00417CB1"/>
    <w:rsid w:val="00427239"/>
    <w:rsid w:val="004370B3"/>
    <w:rsid w:val="00455F55"/>
    <w:rsid w:val="00493078"/>
    <w:rsid w:val="00495795"/>
    <w:rsid w:val="004B18D7"/>
    <w:rsid w:val="004B5260"/>
    <w:rsid w:val="004D18B0"/>
    <w:rsid w:val="004E5B56"/>
    <w:rsid w:val="00510CDD"/>
    <w:rsid w:val="005126FA"/>
    <w:rsid w:val="00513D8F"/>
    <w:rsid w:val="00521A82"/>
    <w:rsid w:val="0053060D"/>
    <w:rsid w:val="005343D1"/>
    <w:rsid w:val="005814D0"/>
    <w:rsid w:val="00587007"/>
    <w:rsid w:val="0059445D"/>
    <w:rsid w:val="005968D8"/>
    <w:rsid w:val="005A49AF"/>
    <w:rsid w:val="005C2492"/>
    <w:rsid w:val="005D568C"/>
    <w:rsid w:val="005F384C"/>
    <w:rsid w:val="00602239"/>
    <w:rsid w:val="00612AA2"/>
    <w:rsid w:val="006158C7"/>
    <w:rsid w:val="00624C9B"/>
    <w:rsid w:val="0063018B"/>
    <w:rsid w:val="00672135"/>
    <w:rsid w:val="00674952"/>
    <w:rsid w:val="006F4E6A"/>
    <w:rsid w:val="00706DCD"/>
    <w:rsid w:val="0071176C"/>
    <w:rsid w:val="00720D25"/>
    <w:rsid w:val="00721284"/>
    <w:rsid w:val="0076142F"/>
    <w:rsid w:val="0076258B"/>
    <w:rsid w:val="00770428"/>
    <w:rsid w:val="00786054"/>
    <w:rsid w:val="00797A98"/>
    <w:rsid w:val="007F0530"/>
    <w:rsid w:val="007F4D39"/>
    <w:rsid w:val="0080231B"/>
    <w:rsid w:val="008131CB"/>
    <w:rsid w:val="00814BF3"/>
    <w:rsid w:val="00815760"/>
    <w:rsid w:val="00851573"/>
    <w:rsid w:val="008652C9"/>
    <w:rsid w:val="008A238C"/>
    <w:rsid w:val="008B7C9D"/>
    <w:rsid w:val="008C46A9"/>
    <w:rsid w:val="008D7189"/>
    <w:rsid w:val="008E228A"/>
    <w:rsid w:val="008F4EBF"/>
    <w:rsid w:val="00912006"/>
    <w:rsid w:val="00950A86"/>
    <w:rsid w:val="009644A8"/>
    <w:rsid w:val="00976D01"/>
    <w:rsid w:val="00982440"/>
    <w:rsid w:val="0099663D"/>
    <w:rsid w:val="009C4E8A"/>
    <w:rsid w:val="00A10FBF"/>
    <w:rsid w:val="00A26108"/>
    <w:rsid w:val="00A547B3"/>
    <w:rsid w:val="00A937BB"/>
    <w:rsid w:val="00AB05D7"/>
    <w:rsid w:val="00AC3E06"/>
    <w:rsid w:val="00AF48B0"/>
    <w:rsid w:val="00B03B3A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83705"/>
    <w:rsid w:val="00BB7DD4"/>
    <w:rsid w:val="00BC4D9E"/>
    <w:rsid w:val="00C135F2"/>
    <w:rsid w:val="00C30D01"/>
    <w:rsid w:val="00C36878"/>
    <w:rsid w:val="00C5624C"/>
    <w:rsid w:val="00C7335D"/>
    <w:rsid w:val="00C765A1"/>
    <w:rsid w:val="00C851B3"/>
    <w:rsid w:val="00CD1F02"/>
    <w:rsid w:val="00D16FDC"/>
    <w:rsid w:val="00D23638"/>
    <w:rsid w:val="00D4680E"/>
    <w:rsid w:val="00D52EAA"/>
    <w:rsid w:val="00D57BF5"/>
    <w:rsid w:val="00D74A0F"/>
    <w:rsid w:val="00D803E9"/>
    <w:rsid w:val="00D80C8E"/>
    <w:rsid w:val="00DA05E3"/>
    <w:rsid w:val="00DA3D2C"/>
    <w:rsid w:val="00DB1ACF"/>
    <w:rsid w:val="00DD3E4C"/>
    <w:rsid w:val="00DD7233"/>
    <w:rsid w:val="00DE3EFB"/>
    <w:rsid w:val="00E0161A"/>
    <w:rsid w:val="00E34F81"/>
    <w:rsid w:val="00E47725"/>
    <w:rsid w:val="00E62427"/>
    <w:rsid w:val="00E712BD"/>
    <w:rsid w:val="00E737E9"/>
    <w:rsid w:val="00E838C9"/>
    <w:rsid w:val="00EB1C83"/>
    <w:rsid w:val="00F340AD"/>
    <w:rsid w:val="00F459F1"/>
    <w:rsid w:val="00F54818"/>
    <w:rsid w:val="00F76540"/>
    <w:rsid w:val="00F765CF"/>
    <w:rsid w:val="00FA4976"/>
    <w:rsid w:val="00FB24CB"/>
    <w:rsid w:val="00FC51A3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  <w:style w:type="character" w:customStyle="1" w:styleId="A45">
    <w:name w:val="A4+5"/>
    <w:uiPriority w:val="99"/>
    <w:rsid w:val="00F459F1"/>
    <w:rPr>
      <w:rFonts w:cs="SCUSA N+ Helvetica Neue LT Std"/>
      <w:color w:val="211D1E"/>
      <w:sz w:val="12"/>
      <w:szCs w:val="12"/>
    </w:rPr>
  </w:style>
  <w:style w:type="character" w:customStyle="1" w:styleId="A37">
    <w:name w:val="A3+7"/>
    <w:uiPriority w:val="99"/>
    <w:rsid w:val="00F54818"/>
    <w:rPr>
      <w:rFonts w:cs="SCUSA N+ Helvetica Neue LT Std"/>
      <w:color w:val="211D1E"/>
      <w:sz w:val="17"/>
      <w:szCs w:val="17"/>
    </w:rPr>
  </w:style>
  <w:style w:type="paragraph" w:customStyle="1" w:styleId="Default">
    <w:name w:val="Default"/>
    <w:rsid w:val="00E47725"/>
    <w:pPr>
      <w:widowControl w:val="0"/>
      <w:autoSpaceDE w:val="0"/>
      <w:autoSpaceDN w:val="0"/>
      <w:adjustRightInd w:val="0"/>
    </w:pPr>
    <w:rPr>
      <w:rFonts w:ascii="HelveticaNeueLT Std Cn" w:hAnsi="HelveticaNeueLT Std Cn" w:cs="HelveticaNeueLT Std Cn"/>
      <w:color w:val="000000"/>
      <w:sz w:val="24"/>
      <w:szCs w:val="24"/>
    </w:rPr>
  </w:style>
  <w:style w:type="character" w:customStyle="1" w:styleId="A46">
    <w:name w:val="A4+6"/>
    <w:uiPriority w:val="99"/>
    <w:rsid w:val="00DA3D2C"/>
    <w:rPr>
      <w:rFonts w:cs="SCUSA N+ Helvetica Neue LT Std"/>
      <w:color w:val="211D1E"/>
      <w:sz w:val="17"/>
      <w:szCs w:val="17"/>
    </w:rPr>
  </w:style>
  <w:style w:type="character" w:customStyle="1" w:styleId="A38">
    <w:name w:val="A3+8"/>
    <w:uiPriority w:val="99"/>
    <w:rsid w:val="00587007"/>
    <w:rPr>
      <w:rFonts w:cs="SCUSA N+ Helvetica Neue LT Std"/>
      <w:color w:val="211D1E"/>
      <w:sz w:val="17"/>
      <w:szCs w:val="17"/>
    </w:rPr>
  </w:style>
  <w:style w:type="character" w:customStyle="1" w:styleId="A48">
    <w:name w:val="A4+8"/>
    <w:uiPriority w:val="99"/>
    <w:rsid w:val="005D568C"/>
    <w:rPr>
      <w:rFonts w:cs="SCUSA N+ Helvetica Neue LT Std"/>
      <w:color w:val="211D1E"/>
      <w:sz w:val="12"/>
      <w:szCs w:val="12"/>
    </w:rPr>
  </w:style>
  <w:style w:type="character" w:customStyle="1" w:styleId="A39">
    <w:name w:val="A3+9"/>
    <w:uiPriority w:val="99"/>
    <w:rsid w:val="008131CB"/>
    <w:rPr>
      <w:rFonts w:cs="SCUSA N+ Helvetica Neue LT Std"/>
      <w:color w:val="211D1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2015-03-04T17:57:00Z</dcterms:created>
  <dcterms:modified xsi:type="dcterms:W3CDTF">2015-03-04T17:57:00Z</dcterms:modified>
</cp:coreProperties>
</file>